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77" w:line="240" w:lineRule="auto"/>
        <w:ind w:left="2567" w:right="264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procedura di selezione per il reclutamento di personale interno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/esterno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all'istituto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MODELLO ESPERTO FORMATORE DOCENTI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per il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PNRR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5552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832" w:right="159" w:firstLine="720.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 Liceo Linguistico e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5552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Liceo delle Scienze Umane “EUGENIO MONTALE”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4832" w:right="159" w:firstLine="720.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Roma</w:t>
      </w:r>
    </w:p>
    <w:p w:rsidR="00000000" w:rsidDel="00000000" w:rsidP="00000000" w:rsidRDefault="00000000" w:rsidRPr="00000000" w14:paraId="00000009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650"/>
          <w:tab w:val="left" w:leader="none" w:pos="8947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_____________________________________________________________ </w:t>
        <w:tab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650"/>
          <w:tab w:val="left" w:leader="none" w:pos="8947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______________________________________  il ______________ 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650"/>
          <w:tab w:val="left" w:leader="none" w:pos="8947"/>
        </w:tabs>
        <w:spacing w:line="240" w:lineRule="auto"/>
        <w:ind w:left="1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_______________________________________________ cap. ______ prov. 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650"/>
          <w:tab w:val="left" w:leader="none" w:pos="8947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via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piazza __________________________________  n._____________</w:t>
        <w:tab/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241"/>
          <w:tab w:val="left" w:leader="none" w:pos="8061"/>
        </w:tabs>
        <w:spacing w:before="2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 ___________________________________________________________, 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241"/>
          <w:tab w:val="left" w:leader="none" w:pos="8061"/>
        </w:tabs>
        <w:spacing w:before="2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 _________________________________________________________________</w:t>
        <w:tab/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247"/>
          <w:tab w:val="left" w:leader="none" w:pos="6934"/>
        </w:tabs>
        <w:spacing w:before="2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Tel.__________________________________ e-mail __________________________________</w:t>
        <w:tab/>
      </w:r>
    </w:p>
    <w:p w:rsidR="00000000" w:rsidDel="00000000" w:rsidP="00000000" w:rsidRDefault="00000000" w:rsidRPr="00000000" w14:paraId="00000011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1" w:line="240" w:lineRule="auto"/>
        <w:ind w:right="-39.3307086614169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3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partecipare all'avviso di selezione per l'incarico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MODELLO ESPERTO FORMATORE DOCENTI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per il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PNRR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3" w:line="240" w:lineRule="auto"/>
        <w:jc w:val="center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(selezionare il corso per cui si presenta la propria candidatura)</w:t>
      </w:r>
    </w:p>
    <w:p w:rsidR="00000000" w:rsidDel="00000000" w:rsidP="00000000" w:rsidRDefault="00000000" w:rsidRPr="00000000" w14:paraId="00000016">
      <w:pPr>
        <w:spacing w:before="3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before="3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Didattica innovativa e ambienti di apprendimento:  il laboratorio entra in classe Attività didattiche con i chromebook e applicazioni avanzate della piattaforma Google Workspace e altri ambienti di apprendimento e piattaforme didattiche (h 9)</w:t>
      </w:r>
    </w:p>
    <w:p w:rsidR="00000000" w:rsidDel="00000000" w:rsidP="00000000" w:rsidRDefault="00000000" w:rsidRPr="00000000" w14:paraId="00000018">
      <w:pPr>
        <w:spacing w:before="3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before="3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RV (realtà virtuale) e RA (realtà aumentata) nella didattica: attività con i visori. L'uso didattico della stampante 3D (h 6)</w:t>
      </w:r>
    </w:p>
    <w:p w:rsidR="00000000" w:rsidDel="00000000" w:rsidP="00000000" w:rsidRDefault="00000000" w:rsidRPr="00000000" w14:paraId="0000001A">
      <w:pPr>
        <w:spacing w:before="3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1" w:lineRule="auto"/>
        <w:ind w:left="100" w:right="178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 allega: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before="22" w:line="240" w:lineRule="auto"/>
        <w:ind w:left="11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autocertificazione dei titoli posseduti e delle esperienze lavorative;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before="21" w:line="240" w:lineRule="auto"/>
        <w:ind w:left="11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di un documento d’identità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before="58" w:line="240" w:lineRule="auto"/>
        <w:ind w:left="11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dichiarazione di aver ricevuto le informazioni di cui 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GDPR 679/16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di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before="22" w:line="240" w:lineRule="auto"/>
        <w:ind w:left="11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altra documentazione utile alla valutazione (specificare)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3155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9119"/>
        </w:tabs>
        <w:spacing w:line="240" w:lineRule="auto"/>
        <w:ind w:left="430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91" w:line="240" w:lineRule="auto"/>
        <w:ind w:left="2567" w:right="2644" w:firstLine="256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91" w:line="240" w:lineRule="auto"/>
        <w:ind w:left="141.73228346456688" w:right="100.866141732284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MODELLO DI AUTOCERTIFICAZIONE</w:t>
      </w:r>
    </w:p>
    <w:p w:rsidR="00000000" w:rsidDel="00000000" w:rsidP="00000000" w:rsidRDefault="00000000" w:rsidRPr="00000000" w14:paraId="0000002A">
      <w:pPr>
        <w:widowControl w:val="0"/>
        <w:spacing w:before="91" w:line="240" w:lineRule="auto"/>
        <w:ind w:left="2567" w:right="264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8572"/>
        </w:tabs>
        <w:spacing w:before="77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 sottoscritto/a</w:t>
        <w:tab/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8572"/>
        </w:tabs>
        <w:spacing w:before="77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____________________________________________________  i l ________________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3302"/>
        </w:tabs>
        <w:spacing w:before="22"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a ____________________________________________________________________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3302"/>
        </w:tabs>
        <w:spacing w:before="22"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via/piazza  ________________________________________ n._____cap.____ prov. </w:t>
        <w:tab/>
        <w:t xml:space="preserve">______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1529"/>
          <w:tab w:val="left" w:leader="none" w:pos="2519"/>
          <w:tab w:val="left" w:leader="none" w:pos="3705"/>
          <w:tab w:val="left" w:leader="none" w:pos="5524"/>
        </w:tabs>
        <w:spacing w:line="251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 _____________________________________________________________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2241"/>
          <w:tab w:val="left" w:leader="none" w:pos="8061"/>
        </w:tabs>
        <w:spacing w:before="21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Codice fiscale __________________________________________________________________</w:t>
        <w:tab/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2247"/>
          <w:tab w:val="left" w:leader="none" w:pos="6934"/>
        </w:tabs>
        <w:spacing w:before="21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32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delle responsabilità penali comminate dalla legge in caso di dichiarazioni false e mendaci, ai sensi dell'art. 76, D.P.R. 445 del 28 dicembre 2000,</w:t>
      </w:r>
    </w:p>
    <w:p w:rsidR="00000000" w:rsidDel="00000000" w:rsidP="00000000" w:rsidRDefault="00000000" w:rsidRPr="00000000" w14:paraId="00000034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-39.3307086614169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36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propria personale responsabilità, ai sensi e per gli effetti di quanto previsto dagli artt. 46 e 47 del DPR 445 del 28/12/2000 e s.m.i,: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line="261" w:lineRule="auto"/>
        <w:ind w:left="720" w:right="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della cittadinanza 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line="251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before="21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sottoposto a procedimenti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before="22" w:line="261" w:lineRule="auto"/>
        <w:ind w:left="720" w:right="17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riportato condanne penali e non essere destinatario di provvedimenti che riguardano l'applicazione di misure di prevenzione, di decisione civile e di provvedimenti amministrativi iscritti nel casellario giudiziario;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261" w:lineRule="auto"/>
        <w:ind w:left="720" w:right="17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trovarsi in nessuna delle situazioni di incompatibilità previste dalle Disposizioni e istruzioni per l' attuazione dei progetti finanziati e dalla normativa vigente;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line="250" w:lineRule="auto"/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 i seguenti titoli di cui alla tabella prevista dall’avviso (qui di seguito riportata):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10" w:line="240" w:lineRule="auto"/>
        <w:ind w:left="709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widowControl w:val="0"/>
        <w:spacing w:before="21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61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maturato le seguenti esperienze lavorative di cui alla tabella prevista dall'avviso qui di seguito riportata:</w:t>
      </w:r>
    </w:p>
    <w:p w:rsidR="00000000" w:rsidDel="00000000" w:rsidP="00000000" w:rsidRDefault="00000000" w:rsidRPr="00000000" w14:paraId="00000042">
      <w:pPr>
        <w:widowControl w:val="0"/>
        <w:spacing w:line="251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widowControl w:val="0"/>
        <w:spacing w:before="2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21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widowControl w:val="0"/>
        <w:spacing w:before="2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2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widowControl w:val="0"/>
        <w:spacing w:before="21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22" w:line="240" w:lineRule="auto"/>
        <w:ind w:left="100" w:firstLine="0"/>
        <w:rPr>
          <w:rFonts w:ascii="Times New Roman" w:cs="Times New Roman" w:eastAsia="Times New Roman" w:hAnsi="Times New Roman"/>
        </w:rPr>
        <w:sectPr>
          <w:headerReference r:id="rId7" w:type="default"/>
          <w:pgSz w:h="16834" w:w="11909" w:orient="portrait"/>
          <w:pgMar w:bottom="806.5748031496071" w:top="1440" w:left="1440" w:right="1440" w:header="283.46456692913387" w:footer="720.0000000000001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12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4.3470509582535"/>
        <w:gridCol w:w="1770.3882533551232"/>
        <w:gridCol w:w="1770.3882533551232"/>
        <w:gridCol w:w="1770.3882533551232"/>
        <w:tblGridChange w:id="0">
          <w:tblGrid>
            <w:gridCol w:w="3994.3470509582535"/>
            <w:gridCol w:w="1770.3882533551232"/>
            <w:gridCol w:w="1770.3882533551232"/>
            <w:gridCol w:w="1770.3882533551232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19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ed Esperienze lavorative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cura del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28" w:right="284" w:firstLine="1.99999999999999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specialistica, diploma di laurea in aree disciplinari relative alle competenze professionali richieste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Master universitari e/o altri diplomi relativi a competenze professionali richieste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 a titolo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342" w:lineRule="auto"/>
              <w:ind w:left="122" w:right="270" w:firstLine="8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Attestati di formazione/aggiornamento inerenti alla prestazione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titolo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342" w:lineRule="auto"/>
              <w:ind w:left="122" w:right="270" w:firstLine="8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Pubblicazioni inerenti la prestazione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pubblicazione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22" w:right="270" w:firstLine="8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Pregresse esperienze  professionali valutate positivamente all’interno di istituzioni scolastiche e riconducibili alla prestazione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per ogni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Max.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22" w:right="270" w:firstLine="8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Precedenti esperienze professionali extrascolastiche attinenti al settore richiesto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342" w:lineRule="auto"/>
              <w:ind w:left="122" w:right="270" w:firstLine="8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per ogni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Max.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22" w:right="270" w:firstLine="8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7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right="-39.3307086614169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right="-39.3307086614169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ind w:right="-39.33070866141691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allegare alla presente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PROPOSTA FORMATIVA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Punti Max 40/100) per la realizzazione del corso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3485"/>
        </w:tabs>
        <w:spacing w:before="90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3485"/>
        </w:tabs>
        <w:spacing w:before="90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9119"/>
        </w:tabs>
        <w:spacing w:before="90" w:line="240" w:lineRule="auto"/>
        <w:ind w:left="43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Fede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22" w:line="240" w:lineRule="auto"/>
        <w:ind w:left="680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(Firma)</w:t>
      </w:r>
    </w:p>
    <w:p w:rsidR="00000000" w:rsidDel="00000000" w:rsidP="00000000" w:rsidRDefault="00000000" w:rsidRPr="00000000" w14:paraId="0000007D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N.B. (allegare copia del documento di identità del sottoscritto)</w:t>
      </w:r>
    </w:p>
    <w:p w:rsidR="00000000" w:rsidDel="00000000" w:rsidP="00000000" w:rsidRDefault="00000000" w:rsidRPr="00000000" w14:paraId="0000007E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before="5" w:line="266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before="5" w:line="266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before="5" w:line="266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before="5" w:line="266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before="5" w:line="266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5740400" cy="27368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5325" y="3652683"/>
                          <a:ext cx="5721350" cy="2546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6.99999809265137" w:line="240"/>
                              <w:ind w:left="1848.9999389648438" w:right="1848.9999389648438" w:firstLine="3697.999877929687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Informativa ai sensi dell'art. 13, D. Lgs. 30.6.2003 n. 196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5740400" cy="273685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0" cy="273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widowControl w:val="0"/>
        <w:spacing w:before="5" w:line="266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sensi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GDPR 679/16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questo Istituto, 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000000" w:rsidDel="00000000" w:rsidP="00000000" w:rsidRDefault="00000000" w:rsidRPr="00000000" w14:paraId="0000008A">
      <w:pPr>
        <w:widowControl w:val="0"/>
        <w:spacing w:line="261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dati raccolti presso l’interessato/fornitore o presso altri soggetti che li custodiscono per legge (Pubblici Registri, C.C. I. A.A.), sono conservati presso la sede 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Linguistico e  Liceo delle Scienze Umane “EUGENIO MONTALE” di Roma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 il tempo necessario all’esecuzione del rapporto contrattuale, nonché per quello prescritto dalle norme civilistiche, fiscali e regolamentari.</w:t>
      </w:r>
    </w:p>
    <w:p w:rsidR="00000000" w:rsidDel="00000000" w:rsidP="00000000" w:rsidRDefault="00000000" w:rsidRPr="00000000" w14:paraId="0000008B">
      <w:pPr>
        <w:widowControl w:val="0"/>
        <w:spacing w:before="2" w:line="261" w:lineRule="auto"/>
        <w:ind w:left="100" w:right="178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2" w:line="261" w:lineRule="auto"/>
        <w:ind w:left="100" w:right="178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Finalità del trattamento </w:t>
      </w:r>
    </w:p>
    <w:p w:rsidR="00000000" w:rsidDel="00000000" w:rsidP="00000000" w:rsidRDefault="00000000" w:rsidRPr="00000000" w14:paraId="0000008D">
      <w:pPr>
        <w:widowControl w:val="0"/>
        <w:spacing w:line="261" w:lineRule="auto"/>
        <w:ind w:left="142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 finalità a cui sono destinati i dati raccolti e le modalità di trattamento ineriscono alla procedura relativa 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PNRR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nella piena tutela dei diritti dei concorrenti e della loro riservatezza.</w:t>
      </w:r>
    </w:p>
    <w:p w:rsidR="00000000" w:rsidDel="00000000" w:rsidP="00000000" w:rsidRDefault="00000000" w:rsidRPr="00000000" w14:paraId="0000008E">
      <w:pPr>
        <w:widowControl w:val="0"/>
        <w:spacing w:line="261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Natura del conferimento dei dati: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obbligatorio fornire i dati richiesti e l'eventuale rifiuto potrà comportare la mancata instaurazione ed esecuzione del contratto.</w:t>
      </w:r>
    </w:p>
    <w:p w:rsidR="00000000" w:rsidDel="00000000" w:rsidP="00000000" w:rsidRDefault="00000000" w:rsidRPr="00000000" w14:paraId="0000008F">
      <w:pPr>
        <w:widowControl w:val="0"/>
        <w:spacing w:before="2" w:line="261" w:lineRule="auto"/>
        <w:ind w:left="100" w:right="178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Modalità del trattamento dei dati</w:t>
      </w:r>
    </w:p>
    <w:p w:rsidR="00000000" w:rsidDel="00000000" w:rsidP="00000000" w:rsidRDefault="00000000" w:rsidRPr="00000000" w14:paraId="00000090">
      <w:pPr>
        <w:widowControl w:val="0"/>
        <w:spacing w:before="2" w:line="261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trattamento dei dati verrà effettuato dal del  Liceo Linguistico e Liceo delle Scienze Umane “EUGENIO MONTALE” di Roma in modo da garantire la sicurezza e la riservatezza e potrà essere attuato mediante strumenti informatici e archivi cartacei, nel rispetto delle regole di sicurezza previste dalla Legge e/o dagli eventuali Regolamenti interni.</w:t>
      </w:r>
    </w:p>
    <w:p w:rsidR="00000000" w:rsidDel="00000000" w:rsidP="00000000" w:rsidRDefault="00000000" w:rsidRPr="00000000" w14:paraId="00000091">
      <w:pPr>
        <w:widowControl w:val="0"/>
        <w:spacing w:before="3" w:line="240" w:lineRule="auto"/>
        <w:ind w:left="10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Titolare del trattamento dei dati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il Dirigente Scolastico.</w:t>
      </w:r>
    </w:p>
    <w:p w:rsidR="00000000" w:rsidDel="00000000" w:rsidP="00000000" w:rsidRDefault="00000000" w:rsidRPr="00000000" w14:paraId="00000092">
      <w:pPr>
        <w:widowControl w:val="0"/>
        <w:spacing w:before="22" w:line="261" w:lineRule="auto"/>
        <w:ind w:left="100" w:right="178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Incaricati del trattamento dei dati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sono il Direttore dei servizi generali e amministrativi, gli assistenti amministrativi, oltre ai soggetti eventuali componenti della commissione di valutazione delle domande di partecipazione all’avviso relativo 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PNRR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before="22" w:line="261" w:lineRule="auto"/>
        <w:ind w:right="17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30" w:lineRule="auto"/>
        <w:ind w:left="10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diritti dei soggetti interessati sono quelli di cui all’art. 7 del D.lgs 196/03.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97" w:lineRule="auto"/>
        <w:ind w:left="100" w:right="17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di aver ricevuto le informazioni di cui al GDPR 679/16, e di consenso al trattamento dei dati personali</w:t>
      </w:r>
    </w:p>
    <w:p w:rsidR="00000000" w:rsidDel="00000000" w:rsidP="00000000" w:rsidRDefault="00000000" w:rsidRPr="00000000" w14:paraId="000000A8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left="5552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left="4832" w:right="159" w:firstLine="720.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 Liceo Linguistico e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left="5552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Liceo delle Scienze Umane “EUGENIO MONTALE”</w:t>
      </w:r>
    </w:p>
    <w:p w:rsidR="00000000" w:rsidDel="00000000" w:rsidP="00000000" w:rsidRDefault="00000000" w:rsidRPr="00000000" w14:paraId="000000AC">
      <w:pPr>
        <w:widowControl w:val="0"/>
        <w:spacing w:line="240" w:lineRule="auto"/>
        <w:ind w:left="4832" w:right="159" w:firstLine="720.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Roma</w:t>
      </w:r>
    </w:p>
    <w:p w:rsidR="00000000" w:rsidDel="00000000" w:rsidP="00000000" w:rsidRDefault="00000000" w:rsidRPr="00000000" w14:paraId="000000AD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left="4832" w:right="159" w:firstLine="720.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before="1" w:line="261" w:lineRule="auto"/>
        <w:ind w:left="5650" w:right="160" w:firstLine="1403.999999999999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tabs>
          <w:tab w:val="left" w:leader="none" w:pos="8572"/>
        </w:tabs>
        <w:spacing w:before="77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 sottoscritto/a</w:t>
        <w:tab/>
      </w:r>
    </w:p>
    <w:p w:rsidR="00000000" w:rsidDel="00000000" w:rsidP="00000000" w:rsidRDefault="00000000" w:rsidRPr="00000000" w14:paraId="000000B1">
      <w:pPr>
        <w:widowControl w:val="0"/>
        <w:tabs>
          <w:tab w:val="left" w:leader="none" w:pos="8572"/>
        </w:tabs>
        <w:spacing w:before="77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____________________________________________________  i l ________________</w:t>
      </w:r>
    </w:p>
    <w:p w:rsidR="00000000" w:rsidDel="00000000" w:rsidP="00000000" w:rsidRDefault="00000000" w:rsidRPr="00000000" w14:paraId="000000B2">
      <w:pPr>
        <w:widowControl w:val="0"/>
        <w:tabs>
          <w:tab w:val="left" w:leader="none" w:pos="3302"/>
        </w:tabs>
        <w:spacing w:before="22"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a ____________________________________________________________________</w:t>
      </w:r>
    </w:p>
    <w:p w:rsidR="00000000" w:rsidDel="00000000" w:rsidP="00000000" w:rsidRDefault="00000000" w:rsidRPr="00000000" w14:paraId="000000B3">
      <w:pPr>
        <w:widowControl w:val="0"/>
        <w:tabs>
          <w:tab w:val="left" w:leader="none" w:pos="3302"/>
        </w:tabs>
        <w:spacing w:before="22"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via/piazza  ________________________________________ n._____cap.____ prov. </w:t>
        <w:tab/>
        <w:t xml:space="preserve">______</w:t>
      </w:r>
    </w:p>
    <w:p w:rsidR="00000000" w:rsidDel="00000000" w:rsidP="00000000" w:rsidRDefault="00000000" w:rsidRPr="00000000" w14:paraId="000000B4">
      <w:pPr>
        <w:widowControl w:val="0"/>
        <w:tabs>
          <w:tab w:val="left" w:leader="none" w:pos="3661"/>
          <w:tab w:val="left" w:leader="none" w:pos="6267"/>
          <w:tab w:val="left" w:leader="none" w:pos="8905"/>
        </w:tabs>
        <w:spacing w:before="21" w:line="261" w:lineRule="auto"/>
        <w:ind w:left="100" w:right="28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 _____________________________________________________________ , Codice fiscale _____________________________ P.IVA _____________________________ </w:t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2247"/>
          <w:tab w:val="left" w:leader="none" w:pos="6934"/>
        </w:tabs>
        <w:spacing w:line="251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 _____________________________ e-mail _____________________________ </w:t>
        <w:tab/>
      </w:r>
    </w:p>
    <w:p w:rsidR="00000000" w:rsidDel="00000000" w:rsidP="00000000" w:rsidRDefault="00000000" w:rsidRPr="00000000" w14:paraId="000000B6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before="91" w:line="242" w:lineRule="auto"/>
        <w:ind w:left="2567" w:right="264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52426"/>
          <w:rtl w:val="0"/>
        </w:rPr>
        <w:t xml:space="preserve">DICHIARO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before="7" w:line="218" w:lineRule="auto"/>
        <w:ind w:left="100" w:right="187" w:firstLine="0"/>
        <w:rPr>
          <w:rFonts w:ascii="Times New Roman" w:cs="Times New Roman" w:eastAsia="Times New Roman" w:hAnsi="Times New Roman"/>
          <w:color w:val="43424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ave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 ri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cevuto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inform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az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ioni d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i cu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ll’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art.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del D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Lg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b090a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193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2003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part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ico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rdo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diritti 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osciut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ll’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t. 7 del D.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Lgs. 3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03/2003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93, e</w:t>
      </w:r>
    </w:p>
    <w:p w:rsidR="00000000" w:rsidDel="00000000" w:rsidP="00000000" w:rsidRDefault="00000000" w:rsidRPr="00000000" w14:paraId="000000B9">
      <w:pPr>
        <w:widowControl w:val="0"/>
        <w:spacing w:before="7" w:line="218" w:lineRule="auto"/>
        <w:ind w:left="100" w:right="187" w:firstLine="0"/>
        <w:rPr>
          <w:rFonts w:ascii="Times New Roman" w:cs="Times New Roman" w:eastAsia="Times New Roman" w:hAnsi="Times New Roman"/>
          <w:color w:val="43424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36" w:lineRule="auto"/>
        <w:ind w:left="2567" w:right="264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43336"/>
          <w:rtl w:val="0"/>
        </w:rPr>
        <w:t xml:space="preserve">ACCONSENTO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before="10" w:line="218" w:lineRule="auto"/>
        <w:ind w:left="100" w:right="16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al trattamento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miei dati personali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 le modalità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finalità per 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quali </w:t>
      </w:r>
      <w:r w:rsidDel="00000000" w:rsidR="00000000" w:rsidRPr="00000000">
        <w:rPr>
          <w:rFonts w:ascii="Arial MT" w:cs="Arial MT" w:eastAsia="Arial MT" w:hAnsi="Arial MT"/>
          <w:color w:val="252426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tratt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mento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è effe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ttuato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compresa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la 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municazi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ne a t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rzi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tabs>
          <w:tab w:val="left" w:leader="none" w:pos="3485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tabs>
          <w:tab w:val="left" w:leader="none" w:pos="9119"/>
        </w:tabs>
        <w:spacing w:before="91" w:line="240" w:lineRule="auto"/>
        <w:ind w:left="4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fede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before="21" w:line="240" w:lineRule="auto"/>
        <w:ind w:left="74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(firma)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960" w:top="1340" w:left="1340" w:right="1260" w:header="0" w:footer="76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rPr/>
    </w:pPr>
    <w:r w:rsidDel="00000000" w:rsidR="00000000" w:rsidRPr="00000000">
      <w:rPr/>
      <w:drawing>
        <wp:inline distB="114300" distT="114300" distL="114300" distR="114300">
          <wp:extent cx="5731200" cy="241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uKwcUMefuT0AMaxkeH5dZesMSg==">AMUW2mWwOS3FHFPXIkPKnNKsFDCmZgKYZkxwa8x+I3o0kEbBwLHnxRzvtL61WtAVKwr8P3jczWNB+/pJXjVD3VNfKvLj4nNmo8J2PoinZwOhDc6jR7HjZwcmZPElA6tXw3DvQIR31Wdr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